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AC" w:rsidRPr="00336E22" w:rsidRDefault="00E042AC" w:rsidP="00E042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ПРОДОЛЖИТЕЛЬНОЕ ПРОЖИВАНИЕ</w:t>
      </w:r>
    </w:p>
    <w:p w:rsidR="00E042AC" w:rsidRPr="00336E22" w:rsidRDefault="00E042AC" w:rsidP="00E04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(до одного года)</w:t>
      </w:r>
    </w:p>
    <w:p w:rsidR="00E042AC" w:rsidRPr="00336E22" w:rsidRDefault="00E042AC" w:rsidP="00E04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Статья 24, п.1, пп.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10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Закона об иностранных гражданах (ЗЧРБ)</w:t>
      </w:r>
    </w:p>
    <w:p w:rsidR="00E042AC" w:rsidRPr="00336E22" w:rsidRDefault="00E042AC" w:rsidP="00E04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«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Пенсионеры, располагающие достаточными средствами для пребывания в стране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»</w:t>
      </w:r>
    </w:p>
    <w:p w:rsidR="00E042AC" w:rsidRPr="00336E22" w:rsidRDefault="00E042AC" w:rsidP="00E04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E042AC" w:rsidRPr="00336E22" w:rsidRDefault="00E042AC" w:rsidP="00E042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Заграничный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паспорт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со сроком действия не менее 18 месяцев со дня подачи документов, содержащий как минимум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две чистые страницы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не старше десяти лет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E042AC" w:rsidRPr="00336E22" w:rsidRDefault="00E042AC" w:rsidP="00E042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первых страниц загранпаспорта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(разворот с фото и личными данными – с.32-33 и 30-31 для белорусских паспортов);</w:t>
      </w:r>
    </w:p>
    <w:p w:rsidR="00E042AC" w:rsidRPr="00336E22" w:rsidRDefault="00E042AC" w:rsidP="00E042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Заполненная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визовая анкета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(1 шт.), заполненная разборчиво и подписана выезжающим собственноручно;</w:t>
      </w:r>
    </w:p>
    <w:p w:rsidR="00E042AC" w:rsidRPr="00336E22" w:rsidRDefault="00E042AC" w:rsidP="00E042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Актуальная цветная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фотография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заявителя (1 шт.), паспортного формата 3,5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x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:rsidR="00E042AC" w:rsidRPr="00336E22" w:rsidRDefault="00E042AC" w:rsidP="00E042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об обеспечении жильем на время пребывания в Болгарии:</w:t>
      </w:r>
    </w:p>
    <w:p w:rsidR="00E042AC" w:rsidRPr="00336E22" w:rsidRDefault="00E042AC" w:rsidP="00E042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Нотариальный акт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- документ о праве собственности на недвижимость (ксерокопия);</w:t>
      </w:r>
    </w:p>
    <w:p w:rsidR="00E042AC" w:rsidRPr="00336E22" w:rsidRDefault="00E042AC" w:rsidP="00E042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или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Договор аренды квартиры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 котором подписи арендодателя и арендатора удостоверены нотариусом (</w:t>
      </w: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ксерокопия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);</w:t>
      </w:r>
    </w:p>
    <w:p w:rsidR="00E042AC" w:rsidRPr="00336E22" w:rsidRDefault="00E042AC" w:rsidP="00E042A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финансовом обеспечении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на время пребывания в Болгарии – документ </w:t>
      </w:r>
      <w:r w:rsidRPr="00336E22"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  <w:lang w:val="ru-RU"/>
        </w:rPr>
        <w:t>только от любого банка на территории Республики Болгария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подтверждающий у лица наличие открытого в этом банке счета,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по </w:t>
      </w:r>
      <w:proofErr w:type="spellStart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которому</w:t>
      </w:r>
      <w:proofErr w:type="spellEnd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</w:t>
      </w:r>
      <w:proofErr w:type="spellStart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будет</w:t>
      </w:r>
      <w:proofErr w:type="spellEnd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</w:t>
      </w:r>
      <w:proofErr w:type="spellStart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переводиться</w:t>
      </w:r>
      <w:proofErr w:type="spellEnd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 пенсия в </w:t>
      </w:r>
      <w:proofErr w:type="spellStart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Болгарии</w:t>
      </w:r>
      <w:proofErr w:type="spellEnd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 xml:space="preserve">. 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На счете должно быть не менее 6 минимальных размеров оплаты труда в Республике Болгария – </w:t>
      </w:r>
      <w:r w:rsidR="00703326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приблизительно </w:t>
      </w:r>
      <w:r w:rsidR="0070332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3720</w:t>
      </w:r>
      <w:r w:rsidR="00703326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евро (подлинник и ксерокопия) – </w:t>
      </w:r>
      <w:r w:rsidR="00703326" w:rsidRPr="00336E22">
        <w:rPr>
          <w:rFonts w:ascii="Times New Roman" w:eastAsia="Times New Roman" w:hAnsi="Times New Roman" w:cs="Times New Roman"/>
          <w:i/>
          <w:color w:val="212121"/>
          <w:sz w:val="24"/>
          <w:szCs w:val="24"/>
          <w:u w:val="single"/>
          <w:lang w:val="ru-RU"/>
        </w:rPr>
        <w:t>Примечание:</w:t>
      </w:r>
      <w:r w:rsidR="00703326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(с 01</w:t>
      </w:r>
      <w:r w:rsidR="0070332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.01.2026</w:t>
      </w:r>
      <w:r w:rsidR="00703326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г. мин.</w:t>
      </w:r>
      <w:r w:rsidR="0070332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="00703326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</w:t>
      </w:r>
      <w:r w:rsidR="00703326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р</w:t>
      </w:r>
      <w:r w:rsidR="00703326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плата в Болгарии 620.20 евро</w:t>
      </w:r>
      <w:r w:rsidR="00703326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E042AC" w:rsidRPr="00336E22" w:rsidRDefault="00E042AC" w:rsidP="00E042A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Полис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медицинского страхования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:rsidR="00E042AC" w:rsidRPr="00336E22" w:rsidRDefault="00E042AC" w:rsidP="00E042A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Лица, которым исполнилось 18 лет (за 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исключением лиц, не имеющих гражданства) должны предоставить справку о несудимости 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 xml:space="preserve">оригинал </w:t>
      </w:r>
      <w:proofErr w:type="spellStart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>предоставляется</w:t>
      </w:r>
      <w:proofErr w:type="spellEnd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 xml:space="preserve"> 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>с аккредитованным переводом + консульская заверка подписи аккредитованного переводчика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E042AC" w:rsidRPr="00336E22" w:rsidRDefault="00E042AC" w:rsidP="00E042AC">
      <w:pPr>
        <w:shd w:val="clear" w:color="auto" w:fill="FFFFFF"/>
        <w:spacing w:before="100" w:beforeAutospacing="1" w:after="15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Справка о несудимости в Республике Беларусь (официальное название документа –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val="ru-RU"/>
        </w:rPr>
        <w:t>Справка об отсутствии (наличии) уголовного преследования (судимости), административных правонарушений на территории Республики Беларусь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 оформляется органами внутренних дел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по месту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 </w:t>
      </w:r>
      <w:hyperlink r:id="rId5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жительства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, а также в областных УВД и Министерстве внутренних дел страны.</w:t>
      </w:r>
    </w:p>
    <w:p w:rsidR="00E042AC" w:rsidRPr="00336E22" w:rsidRDefault="00E042AC" w:rsidP="00E042A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lastRenderedPageBreak/>
        <w:t>Справка о несудимости действительна в течение 6 месяцев, но на момент подачи должна действовать еще как минимум 1 месяц;</w:t>
      </w:r>
    </w:p>
    <w:p w:rsidR="00E042AC" w:rsidRPr="00336E22" w:rsidRDefault="00E042AC" w:rsidP="00E04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E042AC" w:rsidRPr="00336E22" w:rsidRDefault="00E042AC" w:rsidP="00E042A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9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Пенсионное удостоверение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 xml:space="preserve">нотариально заверенная копия </w:t>
      </w:r>
      <w:proofErr w:type="spellStart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>предоставляется</w:t>
      </w:r>
      <w:proofErr w:type="spellEnd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 xml:space="preserve"> 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>с аккредитованным переводом + консульская заверка подписи аккредитованного переводчика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C65BA3" w:rsidRDefault="00E042AC" w:rsidP="00E042A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10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Выписка из районного управления пенсионного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фонда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Беларуси (из отдела соцобеспечения) о пенсиях, полученных за последние 3 месяца к моменту подачи документов на визу „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“ 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 xml:space="preserve">оригинал </w:t>
      </w:r>
      <w:proofErr w:type="spellStart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>предоставляется</w:t>
      </w:r>
      <w:proofErr w:type="spellEnd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 xml:space="preserve"> 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>с аккредитованным переводом + консульская заверка подписи аккредитованного переводчика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C65BA3" w:rsidRPr="00C65B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042AC" w:rsidRPr="00C65BA3" w:rsidRDefault="00C65BA3" w:rsidP="00C65B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i/>
          <w:color w:val="212121"/>
          <w:sz w:val="24"/>
          <w:szCs w:val="24"/>
          <w:u w:val="single"/>
          <w:lang w:val="ru-RU"/>
        </w:rPr>
        <w:t>Примечание: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внимание, что</w:t>
      </w:r>
      <w:r w:rsidR="00F618A8">
        <w:rPr>
          <w:rFonts w:ascii="Times New Roman" w:hAnsi="Times New Roman" w:cs="Times New Roman"/>
          <w:sz w:val="24"/>
          <w:szCs w:val="24"/>
          <w:lang w:val="ru-RU"/>
        </w:rPr>
        <w:t xml:space="preserve"> минимальная пенсия в Болгарии 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 01</w:t>
      </w:r>
      <w:r w:rsidR="0032562E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.07.2025</w:t>
      </w:r>
      <w:r w:rsidR="000A1363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г.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(по возрасту и стажу) составляет </w:t>
      </w:r>
      <w:bookmarkStart w:id="0" w:name="_GoBack"/>
      <w:bookmarkEnd w:id="0"/>
      <w:r w:rsidR="00703326">
        <w:rPr>
          <w:rFonts w:ascii="Times New Roman" w:hAnsi="Times New Roman" w:cs="Times New Roman"/>
          <w:sz w:val="24"/>
          <w:szCs w:val="24"/>
          <w:lang w:val="ru-RU"/>
        </w:rPr>
        <w:t>в месяц 322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евро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E042AC" w:rsidRPr="00336E22" w:rsidRDefault="00E042AC" w:rsidP="00E04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ru-RU"/>
        </w:rPr>
        <w:t>Внимание!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Доводим до Вашего сведения, что с 01 января 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2018 г. заявители, которые предоставляют договор аренды жилья, должны представить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декларацию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от собственника жилья, согласно § 1, т. 20, подпункт 2 из Дополнительного распоряжения Закона об иностранных граждан (ЗЧРБ). Данная декларация оформляется у болгарского нотариуса.</w:t>
      </w:r>
    </w:p>
    <w:p w:rsidR="00E042AC" w:rsidRPr="00336E22" w:rsidRDefault="00E042AC" w:rsidP="00E042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</w:p>
    <w:sectPr w:rsidR="00E042AC" w:rsidRPr="00336E2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C85"/>
    <w:multiLevelType w:val="multilevel"/>
    <w:tmpl w:val="0A54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62A81"/>
    <w:multiLevelType w:val="multilevel"/>
    <w:tmpl w:val="82C06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55F88"/>
    <w:multiLevelType w:val="multilevel"/>
    <w:tmpl w:val="4212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540093"/>
    <w:multiLevelType w:val="multilevel"/>
    <w:tmpl w:val="8BC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71FBA"/>
    <w:multiLevelType w:val="multilevel"/>
    <w:tmpl w:val="D5C2F3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3620C"/>
    <w:multiLevelType w:val="multilevel"/>
    <w:tmpl w:val="75A2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E2443B"/>
    <w:multiLevelType w:val="multilevel"/>
    <w:tmpl w:val="9438CF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EF356D"/>
    <w:multiLevelType w:val="multilevel"/>
    <w:tmpl w:val="8CC0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56085"/>
    <w:multiLevelType w:val="multilevel"/>
    <w:tmpl w:val="4E44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CE5ECB"/>
    <w:multiLevelType w:val="multilevel"/>
    <w:tmpl w:val="A806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3A6863"/>
    <w:multiLevelType w:val="multilevel"/>
    <w:tmpl w:val="FA5417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2652F"/>
    <w:multiLevelType w:val="multilevel"/>
    <w:tmpl w:val="F7F4CD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077661"/>
    <w:multiLevelType w:val="multilevel"/>
    <w:tmpl w:val="D856E4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6E1B05"/>
    <w:multiLevelType w:val="multilevel"/>
    <w:tmpl w:val="8EB2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D41839"/>
    <w:multiLevelType w:val="multilevel"/>
    <w:tmpl w:val="0CF8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8F3A83"/>
    <w:multiLevelType w:val="multilevel"/>
    <w:tmpl w:val="FDAEC1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6F5766"/>
    <w:multiLevelType w:val="multilevel"/>
    <w:tmpl w:val="48543F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711CA2"/>
    <w:multiLevelType w:val="hybridMultilevel"/>
    <w:tmpl w:val="56C09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3A4A58"/>
    <w:multiLevelType w:val="multilevel"/>
    <w:tmpl w:val="AD0A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756FB2"/>
    <w:multiLevelType w:val="multilevel"/>
    <w:tmpl w:val="85BC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E270AB"/>
    <w:multiLevelType w:val="multilevel"/>
    <w:tmpl w:val="262CB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772AA8"/>
    <w:multiLevelType w:val="multilevel"/>
    <w:tmpl w:val="3CC8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982436"/>
    <w:multiLevelType w:val="multilevel"/>
    <w:tmpl w:val="C0AE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FF3CC0"/>
    <w:multiLevelType w:val="hybridMultilevel"/>
    <w:tmpl w:val="5128F268"/>
    <w:lvl w:ilvl="0" w:tplc="ABFC6C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615EB1"/>
    <w:multiLevelType w:val="multilevel"/>
    <w:tmpl w:val="F598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12556F"/>
    <w:multiLevelType w:val="multilevel"/>
    <w:tmpl w:val="B76E86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C1512D"/>
    <w:multiLevelType w:val="multilevel"/>
    <w:tmpl w:val="F95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4F424F"/>
    <w:multiLevelType w:val="multilevel"/>
    <w:tmpl w:val="362E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E272B8"/>
    <w:multiLevelType w:val="multilevel"/>
    <w:tmpl w:val="9382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212069"/>
    <w:multiLevelType w:val="multilevel"/>
    <w:tmpl w:val="3DF0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90337E"/>
    <w:multiLevelType w:val="multilevel"/>
    <w:tmpl w:val="3664F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E0668A"/>
    <w:multiLevelType w:val="multilevel"/>
    <w:tmpl w:val="F8E287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F87969"/>
    <w:multiLevelType w:val="multilevel"/>
    <w:tmpl w:val="F054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94616B"/>
    <w:multiLevelType w:val="multilevel"/>
    <w:tmpl w:val="1EEC90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BA01E5"/>
    <w:multiLevelType w:val="multilevel"/>
    <w:tmpl w:val="BB461A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0"/>
  </w:num>
  <w:num w:numId="3">
    <w:abstractNumId w:val="19"/>
  </w:num>
  <w:num w:numId="4">
    <w:abstractNumId w:val="16"/>
  </w:num>
  <w:num w:numId="5">
    <w:abstractNumId w:val="20"/>
  </w:num>
  <w:num w:numId="6">
    <w:abstractNumId w:val="26"/>
  </w:num>
  <w:num w:numId="7">
    <w:abstractNumId w:val="28"/>
  </w:num>
  <w:num w:numId="8">
    <w:abstractNumId w:val="18"/>
  </w:num>
  <w:num w:numId="9">
    <w:abstractNumId w:val="11"/>
  </w:num>
  <w:num w:numId="10">
    <w:abstractNumId w:val="29"/>
  </w:num>
  <w:num w:numId="11">
    <w:abstractNumId w:val="7"/>
  </w:num>
  <w:num w:numId="12">
    <w:abstractNumId w:val="9"/>
  </w:num>
  <w:num w:numId="13">
    <w:abstractNumId w:val="6"/>
  </w:num>
  <w:num w:numId="14">
    <w:abstractNumId w:val="14"/>
  </w:num>
  <w:num w:numId="15">
    <w:abstractNumId w:val="24"/>
  </w:num>
  <w:num w:numId="16">
    <w:abstractNumId w:val="15"/>
  </w:num>
  <w:num w:numId="17">
    <w:abstractNumId w:val="25"/>
  </w:num>
  <w:num w:numId="18">
    <w:abstractNumId w:val="1"/>
  </w:num>
  <w:num w:numId="19">
    <w:abstractNumId w:val="0"/>
  </w:num>
  <w:num w:numId="20">
    <w:abstractNumId w:val="10"/>
  </w:num>
  <w:num w:numId="21">
    <w:abstractNumId w:val="21"/>
  </w:num>
  <w:num w:numId="22">
    <w:abstractNumId w:val="13"/>
  </w:num>
  <w:num w:numId="23">
    <w:abstractNumId w:val="3"/>
  </w:num>
  <w:num w:numId="24">
    <w:abstractNumId w:val="5"/>
  </w:num>
  <w:num w:numId="25">
    <w:abstractNumId w:val="4"/>
  </w:num>
  <w:num w:numId="26">
    <w:abstractNumId w:val="12"/>
  </w:num>
  <w:num w:numId="27">
    <w:abstractNumId w:val="32"/>
  </w:num>
  <w:num w:numId="28">
    <w:abstractNumId w:val="22"/>
  </w:num>
  <w:num w:numId="29">
    <w:abstractNumId w:val="8"/>
  </w:num>
  <w:num w:numId="30">
    <w:abstractNumId w:val="2"/>
  </w:num>
  <w:num w:numId="31">
    <w:abstractNumId w:val="33"/>
  </w:num>
  <w:num w:numId="32">
    <w:abstractNumId w:val="31"/>
  </w:num>
  <w:num w:numId="33">
    <w:abstractNumId w:val="27"/>
  </w:num>
  <w:num w:numId="34">
    <w:abstractNumId w:val="1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AC"/>
    <w:rsid w:val="000A1363"/>
    <w:rsid w:val="0032562E"/>
    <w:rsid w:val="004918F5"/>
    <w:rsid w:val="005F28BB"/>
    <w:rsid w:val="00703326"/>
    <w:rsid w:val="008F62A6"/>
    <w:rsid w:val="00A95590"/>
    <w:rsid w:val="00C65BA3"/>
    <w:rsid w:val="00E042AC"/>
    <w:rsid w:val="00F6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A9A58"/>
  <w15:chartTrackingRefBased/>
  <w15:docId w15:val="{EEF60AE9-92E2-4AD3-9EB9-5E845239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2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1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a.bg/upload/28917/Prilojenie%208.doc" TargetMode="External"/><Relationship Id="rId5" Type="http://schemas.openxmlformats.org/officeDocument/2006/relationships/hyperlink" Target="https://espanarusa.com/ru/pedia/article/170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8</cp:revision>
  <cp:lastPrinted>2025-08-21T09:51:00Z</cp:lastPrinted>
  <dcterms:created xsi:type="dcterms:W3CDTF">2023-06-08T10:20:00Z</dcterms:created>
  <dcterms:modified xsi:type="dcterms:W3CDTF">2026-01-15T08:41:00Z</dcterms:modified>
</cp:coreProperties>
</file>